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CDB0" w14:textId="367C2FC5" w:rsidR="00754495" w:rsidRDefault="00576B0C" w:rsidP="0019689C">
      <w:pPr>
        <w:widowControl w:val="0"/>
        <w:autoSpaceDE w:val="0"/>
        <w:autoSpaceDN w:val="0"/>
        <w:adjustRightInd w:val="0"/>
        <w:ind w:left="3600" w:right="-2"/>
        <w:rPr>
          <w:rFonts w:ascii="Arial Narrow" w:hAnsi="Arial Narrow" w:cs="Arial Narrow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2F2CD" wp14:editId="18DB774B">
                <wp:simplePos x="0" y="0"/>
                <wp:positionH relativeFrom="column">
                  <wp:posOffset>37465</wp:posOffset>
                </wp:positionH>
                <wp:positionV relativeFrom="paragraph">
                  <wp:posOffset>69215</wp:posOffset>
                </wp:positionV>
                <wp:extent cx="1371600" cy="13144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14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B2423" id="Rectangle 2" o:spid="_x0000_s1026" style="position:absolute;left:0;text-align:left;margin-left:2.95pt;margin-top:5.45pt;width:10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" fillcolor="#d8d8d8 [2732]"/>
            </w:pict>
          </mc:Fallback>
        </mc:AlternateContent>
      </w:r>
      <w:r w:rsidR="0058245E">
        <w:rPr>
          <w:rFonts w:ascii="Arial Narrow" w:hAnsi="Arial Narrow" w:cs="Arial Narrow"/>
          <w:lang w:val="en-GB"/>
        </w:rPr>
        <w:t>[</w:t>
      </w:r>
      <w:r w:rsidR="0019689C" w:rsidRPr="0019689C">
        <w:rPr>
          <w:rFonts w:ascii="Arial Narrow" w:hAnsi="Arial Narrow" w:cs="Arial Narrow"/>
          <w:lang w:val="en-GB"/>
        </w:rPr>
        <w:t>The applicant must supply all information requested in the CV format.</w:t>
      </w:r>
      <w:r w:rsidR="00754495">
        <w:rPr>
          <w:rFonts w:ascii="Arial Narrow" w:hAnsi="Arial Narrow" w:cs="Arial Narrow"/>
          <w:lang w:val="en-GB"/>
        </w:rPr>
        <w:t xml:space="preserve"> </w:t>
      </w:r>
    </w:p>
    <w:p w14:paraId="0E26C9B5" w14:textId="77777777" w:rsidR="0019689C" w:rsidRPr="0019689C" w:rsidRDefault="00754495" w:rsidP="0019689C">
      <w:pPr>
        <w:widowControl w:val="0"/>
        <w:autoSpaceDE w:val="0"/>
        <w:autoSpaceDN w:val="0"/>
        <w:adjustRightInd w:val="0"/>
        <w:ind w:left="3600" w:right="-2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Fill in </w:t>
      </w:r>
      <w:r w:rsidRPr="00754495">
        <w:rPr>
          <w:rFonts w:ascii="Arial Narrow" w:hAnsi="Arial Narrow" w:cs="Arial Narrow"/>
          <w:b/>
          <w:lang w:val="en-GB"/>
        </w:rPr>
        <w:t>English language</w:t>
      </w:r>
      <w:r>
        <w:rPr>
          <w:rFonts w:ascii="Arial Narrow" w:hAnsi="Arial Narrow" w:cs="Arial Narrow"/>
          <w:b/>
          <w:lang w:val="en-GB"/>
        </w:rPr>
        <w:t>.</w:t>
      </w:r>
    </w:p>
    <w:p w14:paraId="0114E678" w14:textId="77777777" w:rsidR="0019689C" w:rsidRPr="0019689C" w:rsidRDefault="0019689C" w:rsidP="0019689C">
      <w:pPr>
        <w:widowControl w:val="0"/>
        <w:autoSpaceDE w:val="0"/>
        <w:autoSpaceDN w:val="0"/>
        <w:adjustRightInd w:val="0"/>
        <w:ind w:left="3600" w:right="-2"/>
        <w:rPr>
          <w:rFonts w:ascii="Arial Narrow" w:hAnsi="Arial Narrow" w:cs="Arial Narrow"/>
          <w:lang w:val="en-GB"/>
        </w:rPr>
      </w:pPr>
      <w:r w:rsidRPr="0019689C">
        <w:rPr>
          <w:rFonts w:ascii="Arial Narrow" w:hAnsi="Arial Narrow" w:cs="Arial Narrow"/>
          <w:lang w:val="en-GB"/>
        </w:rPr>
        <w:t>In particular, the CV should include:</w:t>
      </w:r>
    </w:p>
    <w:p w14:paraId="19DA4889" w14:textId="4A69D8FB" w:rsidR="0019689C" w:rsidRPr="002D479D" w:rsidRDefault="00576B0C" w:rsidP="002D479D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right="-2"/>
        <w:rPr>
          <w:rFonts w:ascii="Arial Narrow" w:hAnsi="Arial Narrow" w:cs="Arial Narrow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95486" wp14:editId="36B7F61F">
                <wp:simplePos x="0" y="0"/>
                <wp:positionH relativeFrom="column">
                  <wp:posOffset>179705</wp:posOffset>
                </wp:positionH>
                <wp:positionV relativeFrom="paragraph">
                  <wp:posOffset>62230</wp:posOffset>
                </wp:positionV>
                <wp:extent cx="1073150" cy="704850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C7F69" w14:textId="77777777" w:rsidR="00B670CD" w:rsidRPr="00B670CD" w:rsidRDefault="00B670CD">
                            <w:r w:rsidRPr="00B670CD">
                              <w:t xml:space="preserve">Insert here </w:t>
                            </w:r>
                            <w:r>
                              <w:t>a</w:t>
                            </w:r>
                            <w:r w:rsidRPr="00B670CD">
                              <w:t xml:space="preserve"> recent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9548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15pt;margin-top:4.9pt;width:84.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" fillcolor="#d8d8d8 [2732]" stroked="f">
                <v:textbox>
                  <w:txbxContent>
                    <w:p w14:paraId="17DC7F69" w14:textId="77777777" w:rsidR="00B670CD" w:rsidRPr="00B670CD" w:rsidRDefault="00B670CD">
                      <w:r w:rsidRPr="00B670CD">
                        <w:t xml:space="preserve">Insert here </w:t>
                      </w:r>
                      <w:r>
                        <w:t>a</w:t>
                      </w:r>
                      <w:r w:rsidRPr="00B670CD">
                        <w:t xml:space="preserve"> recent passport size photograph</w:t>
                      </w:r>
                    </w:p>
                  </w:txbxContent>
                </v:textbox>
              </v:shape>
            </w:pict>
          </mc:Fallback>
        </mc:AlternateContent>
      </w:r>
      <w:r w:rsidR="0019689C" w:rsidRPr="002D479D">
        <w:rPr>
          <w:rFonts w:ascii="Arial Narrow" w:hAnsi="Arial Narrow" w:cs="Arial Narrow"/>
          <w:lang w:val="en-GB"/>
        </w:rPr>
        <w:t xml:space="preserve">the list </w:t>
      </w:r>
      <w:r w:rsidR="00BD3505" w:rsidRPr="002D479D">
        <w:rPr>
          <w:rFonts w:ascii="Arial Narrow" w:hAnsi="Arial Narrow" w:cs="Arial Narrow"/>
          <w:lang w:val="en-GB"/>
        </w:rPr>
        <w:t>of the applicant's publications (if available)</w:t>
      </w:r>
    </w:p>
    <w:p w14:paraId="661D796C" w14:textId="77777777" w:rsidR="002D479D" w:rsidRDefault="002D479D" w:rsidP="002D479D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right="-2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a recent photo of the candidate</w:t>
      </w:r>
    </w:p>
    <w:p w14:paraId="13C81EC8" w14:textId="77777777" w:rsidR="002D479D" w:rsidRPr="002D479D" w:rsidRDefault="0019689C" w:rsidP="0023567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right="-2"/>
        <w:rPr>
          <w:rFonts w:ascii="Arial Narrow" w:hAnsi="Arial Narrow" w:cs="Arial Narrow"/>
          <w:lang w:val="en-GB"/>
        </w:rPr>
      </w:pPr>
      <w:r w:rsidRPr="002D479D">
        <w:rPr>
          <w:rFonts w:ascii="Arial Narrow" w:hAnsi="Arial Narrow" w:cs="Arial Narrow"/>
          <w:lang w:val="en-GB"/>
        </w:rPr>
        <w:t xml:space="preserve">no more than two attached documents </w:t>
      </w:r>
      <w:r w:rsidR="002D479D" w:rsidRPr="002D479D">
        <w:rPr>
          <w:rFonts w:ascii="Arial Narrow" w:hAnsi="Arial Narrow" w:cs="Arial Narrow"/>
          <w:lang w:val="en-GB"/>
        </w:rPr>
        <w:t>(for instance, a portfolio and a publication, or 2 publications) chosen among those that are deemed most significant to illustrate the applicant's potential.</w:t>
      </w:r>
    </w:p>
    <w:p w14:paraId="7F51A815" w14:textId="77777777" w:rsidR="00F74A3C" w:rsidRPr="00062A16" w:rsidRDefault="002D479D" w:rsidP="002D479D">
      <w:pPr>
        <w:widowControl w:val="0"/>
        <w:autoSpaceDE w:val="0"/>
        <w:autoSpaceDN w:val="0"/>
        <w:adjustRightInd w:val="0"/>
        <w:ind w:left="3600" w:right="-2"/>
        <w:rPr>
          <w:rFonts w:ascii="Arial Narrow" w:hAnsi="Arial Narrow" w:cs="Arial Narrow"/>
          <w:lang w:val="en-GB"/>
        </w:rPr>
      </w:pPr>
      <w:r w:rsidRPr="002D479D">
        <w:rPr>
          <w:rFonts w:ascii="Arial Narrow" w:hAnsi="Arial Narrow" w:cs="Arial Narrow"/>
          <w:lang w:val="en-GB"/>
        </w:rPr>
        <w:t>The curriculum and its attachments, must be provided in a single file that shall not exceed 10 MB</w:t>
      </w:r>
      <w:r w:rsidR="00473549">
        <w:rPr>
          <w:rFonts w:ascii="Arial Narrow" w:hAnsi="Arial Narrow" w:cs="Arial Narrow"/>
          <w:lang w:val="en-GB"/>
        </w:rPr>
        <w:t>]</w:t>
      </w:r>
    </w:p>
    <w:p w14:paraId="7AAA2E21" w14:textId="77777777" w:rsidR="00F74A3C" w:rsidRDefault="00F74A3C" w:rsidP="00062A16">
      <w:pPr>
        <w:widowControl w:val="0"/>
        <w:tabs>
          <w:tab w:val="left" w:pos="3828"/>
        </w:tabs>
        <w:autoSpaceDE w:val="0"/>
        <w:autoSpaceDN w:val="0"/>
        <w:adjustRightInd w:val="0"/>
        <w:ind w:left="4111" w:right="-2"/>
        <w:rPr>
          <w:rFonts w:ascii="Arial Narrow" w:hAnsi="Arial Narrow" w:cs="Arial Narrow"/>
          <w:lang w:val="en-GB"/>
        </w:rPr>
      </w:pPr>
    </w:p>
    <w:p w14:paraId="6DB8959B" w14:textId="77777777" w:rsidR="00B670CD" w:rsidRDefault="00B670CD" w:rsidP="00062A16">
      <w:pPr>
        <w:widowControl w:val="0"/>
        <w:tabs>
          <w:tab w:val="left" w:pos="3828"/>
        </w:tabs>
        <w:autoSpaceDE w:val="0"/>
        <w:autoSpaceDN w:val="0"/>
        <w:adjustRightInd w:val="0"/>
        <w:ind w:left="4111" w:right="-2"/>
        <w:rPr>
          <w:rFonts w:ascii="Arial Narrow" w:hAnsi="Arial Narrow" w:cs="Arial Narrow"/>
          <w:lang w:val="en-GB"/>
        </w:rPr>
      </w:pPr>
    </w:p>
    <w:p w14:paraId="5D50519E" w14:textId="77777777" w:rsidR="00B670CD" w:rsidRDefault="00B670CD" w:rsidP="00062A16">
      <w:pPr>
        <w:widowControl w:val="0"/>
        <w:tabs>
          <w:tab w:val="left" w:pos="3828"/>
        </w:tabs>
        <w:autoSpaceDE w:val="0"/>
        <w:autoSpaceDN w:val="0"/>
        <w:adjustRightInd w:val="0"/>
        <w:ind w:left="4111" w:right="-2"/>
        <w:rPr>
          <w:rFonts w:ascii="Arial Narrow" w:hAnsi="Arial Narrow" w:cs="Arial Narrow"/>
          <w:lang w:val="en-GB"/>
        </w:rPr>
      </w:pPr>
    </w:p>
    <w:p w14:paraId="6D581368" w14:textId="77777777" w:rsidR="00B670CD" w:rsidRDefault="00B670CD" w:rsidP="00062A16">
      <w:pPr>
        <w:widowControl w:val="0"/>
        <w:tabs>
          <w:tab w:val="left" w:pos="3828"/>
        </w:tabs>
        <w:autoSpaceDE w:val="0"/>
        <w:autoSpaceDN w:val="0"/>
        <w:adjustRightInd w:val="0"/>
        <w:ind w:left="4111" w:right="-2"/>
        <w:rPr>
          <w:rFonts w:ascii="Arial Narrow" w:hAnsi="Arial Narrow" w:cs="Arial Narrow"/>
          <w:lang w:val="en-GB"/>
        </w:rPr>
      </w:pPr>
    </w:p>
    <w:p w14:paraId="66ED6408" w14:textId="77777777" w:rsidR="00B670CD" w:rsidRPr="00062A16" w:rsidRDefault="00B670CD" w:rsidP="00062A16">
      <w:pPr>
        <w:widowControl w:val="0"/>
        <w:tabs>
          <w:tab w:val="left" w:pos="3828"/>
        </w:tabs>
        <w:autoSpaceDE w:val="0"/>
        <w:autoSpaceDN w:val="0"/>
        <w:adjustRightInd w:val="0"/>
        <w:ind w:left="4111" w:right="-2"/>
        <w:rPr>
          <w:rFonts w:ascii="Arial Narrow" w:hAnsi="Arial Narrow" w:cs="Arial Narrow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062A16" w14:paraId="5A6136F6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236C6F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b/>
                <w:bCs/>
                <w:spacing w:val="40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spacing w:val="40"/>
                <w:kern w:val="1"/>
                <w:sz w:val="26"/>
                <w:szCs w:val="26"/>
                <w:lang w:val="en-GB"/>
              </w:rPr>
              <w:t xml:space="preserve"> curriculum vitae</w:t>
            </w:r>
          </w:p>
          <w:p w14:paraId="3603BCE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  <w:p w14:paraId="48720CC8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Arial Narrow" w:hAnsi="Arial Narrow" w:cs="Arial Narrow"/>
                <w:kern w:val="1"/>
                <w:sz w:val="16"/>
                <w:szCs w:val="16"/>
                <w:lang w:val="en-GB"/>
              </w:rPr>
            </w:pPr>
          </w:p>
        </w:tc>
      </w:tr>
    </w:tbl>
    <w:p w14:paraId="5E866131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p w14:paraId="644B8F3B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062A16" w14:paraId="67BF6E13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C2C2F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PERSONAL INFORMATION</w:t>
            </w:r>
          </w:p>
        </w:tc>
      </w:tr>
    </w:tbl>
    <w:p w14:paraId="35EECD02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7CE7B268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3B941B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AD832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8C9974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[Surname]</w:t>
            </w:r>
          </w:p>
        </w:tc>
      </w:tr>
      <w:tr w:rsidR="00F74A3C" w:rsidRPr="00062A16" w14:paraId="4FC07DD9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B4339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Name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2D2DB6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3F5584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 xml:space="preserve">[Name, and, if relevant, other </w:t>
            </w:r>
            <w:proofErr w:type="gramStart"/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names ]</w:t>
            </w:r>
            <w:proofErr w:type="gramEnd"/>
          </w:p>
        </w:tc>
      </w:tr>
      <w:tr w:rsidR="00F74A3C" w:rsidRPr="00062A16" w14:paraId="42873D13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A8BFF5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Address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D8D07A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C2B42F" w14:textId="77777777" w:rsidR="00F74A3C" w:rsidRPr="00062A16" w:rsidRDefault="00F74A3C" w:rsidP="00062A16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[</w:t>
            </w:r>
            <w:r w:rsid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street address</w:t>
            </w: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 xml:space="preserve">, postcode, city, </w:t>
            </w:r>
            <w:proofErr w:type="gramStart"/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country ]</w:t>
            </w:r>
            <w:proofErr w:type="gramEnd"/>
          </w:p>
        </w:tc>
      </w:tr>
      <w:tr w:rsidR="00F74A3C" w:rsidRPr="00062A16" w14:paraId="4A180F6F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3EDF1D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Telephone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0233E0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8CF82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</w:p>
        </w:tc>
      </w:tr>
      <w:tr w:rsidR="00F74A3C" w:rsidRPr="00062A16" w14:paraId="10A93BAF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15026C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Fax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0AAEB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DCA4C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</w:p>
        </w:tc>
      </w:tr>
      <w:tr w:rsidR="00F74A3C" w:rsidRPr="00062A16" w14:paraId="007409D5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636B8F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E-mail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2235A0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700B7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</w:p>
        </w:tc>
      </w:tr>
      <w:tr w:rsidR="00F74A3C" w:rsidRPr="00062A16" w14:paraId="2D691C83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A9D5B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Skype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77D2AC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DA011B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</w:p>
        </w:tc>
      </w:tr>
    </w:tbl>
    <w:p w14:paraId="34778DCE" w14:textId="77777777" w:rsidR="00F74A3C" w:rsidRPr="00062A16" w:rsidRDefault="00F74A3C">
      <w:pPr>
        <w:widowControl w:val="0"/>
        <w:autoSpaceDE w:val="0"/>
        <w:autoSpaceDN w:val="0"/>
        <w:adjustRightInd w:val="0"/>
        <w:spacing w:before="120"/>
        <w:ind w:right="-2"/>
        <w:rPr>
          <w:rFonts w:ascii="Arial Narrow" w:hAnsi="Arial Narrow" w:cs="Arial Narrow"/>
          <w:kern w:val="1"/>
          <w:sz w:val="16"/>
          <w:szCs w:val="16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3441894F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87E4DC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Nationality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63C1A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084B68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</w:tbl>
    <w:p w14:paraId="513D5BD6" w14:textId="77777777" w:rsidR="00F74A3C" w:rsidRPr="00062A16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 Narrow" w:hAnsi="Arial Narrow" w:cs="Arial Narrow"/>
          <w:kern w:val="1"/>
          <w:sz w:val="10"/>
          <w:szCs w:val="10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328B3ACC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F90D2A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b/>
                <w:bCs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Date of birth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7AD7BB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B2E1BF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[Date, month,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year ]</w:t>
            </w:r>
            <w:proofErr w:type="gramEnd"/>
          </w:p>
        </w:tc>
      </w:tr>
    </w:tbl>
    <w:p w14:paraId="225B78DB" w14:textId="77777777" w:rsidR="00F74A3C" w:rsidRPr="00062A16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 Narrow" w:hAnsi="Arial Narrow" w:cs="Arial Narrow"/>
          <w:kern w:val="1"/>
          <w:lang w:val="en-GB"/>
        </w:rPr>
      </w:pPr>
    </w:p>
    <w:p w14:paraId="2A382DBF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p w14:paraId="483FB71A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3ED3BA79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603B8F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Education and training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D9B1F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8E3D54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[Please describe the whole study path done]</w:t>
            </w:r>
          </w:p>
        </w:tc>
      </w:tr>
    </w:tbl>
    <w:p w14:paraId="5BA590A4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49ECFE23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AAD7DD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2835E4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A8485D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  <w:tr w:rsidR="00F74A3C" w:rsidRPr="00062A16" w14:paraId="26E970F2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DE6334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• Date (from – to)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90773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3B4597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[Start with the latest information and separate entries for each relevant course successfully attended]</w:t>
            </w:r>
          </w:p>
        </w:tc>
      </w:tr>
      <w:tr w:rsidR="00F74A3C" w:rsidRPr="00062A16" w14:paraId="1D27A24A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9ECB8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• Name and type of organisation providing education and training</w:t>
            </w:r>
            <w:r w:rsidRPr="00062A16">
              <w:rPr>
                <w:rFonts w:ascii="Arial Narrow" w:hAnsi="Arial Narrow" w:cs="Arial Narrow"/>
                <w:i/>
                <w:iCs/>
                <w:kern w:val="1"/>
                <w:lang w:val="en-GB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F1FAAA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2A2DB0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  <w:tr w:rsidR="00F74A3C" w:rsidRPr="00062A16" w14:paraId="20B7F9F4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89B359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Duration of the program of study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B2153C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E53F3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[Standard length of the program]</w:t>
            </w:r>
          </w:p>
        </w:tc>
      </w:tr>
      <w:tr w:rsidR="00F74A3C" w:rsidRPr="00062A16" w14:paraId="05B653D4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FCDA9C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• Principal subjects/occupational skills covered</w:t>
            </w:r>
            <w:r w:rsidRPr="00062A16">
              <w:rPr>
                <w:rFonts w:ascii="Arial Narrow" w:hAnsi="Arial Narrow" w:cs="Arial Narrow"/>
                <w:i/>
                <w:iCs/>
                <w:kern w:val="1"/>
                <w:lang w:val="en-GB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5B6BC4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41F08F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[Field(s) in which the degree is given (major)]</w:t>
            </w:r>
          </w:p>
        </w:tc>
      </w:tr>
      <w:tr w:rsidR="00F74A3C" w:rsidRPr="00062A16" w14:paraId="152A8F7F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BA902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• Title of qualification awarded</w:t>
            </w:r>
            <w:r w:rsidRPr="00062A16">
              <w:rPr>
                <w:rFonts w:ascii="Arial Narrow" w:hAnsi="Arial Narrow" w:cs="Arial Narrow"/>
                <w:i/>
                <w:iCs/>
                <w:kern w:val="1"/>
                <w:lang w:val="en-GB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3830F6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BB0139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  <w:tr w:rsidR="00F74A3C" w:rsidRPr="00062A16" w14:paraId="67E9AB81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CFBFEC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Final mark obtained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0290D5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7B1BE4" w14:textId="77777777" w:rsidR="00F74A3C" w:rsidRPr="00062A16" w:rsidRDefault="00F74A3C" w:rsidP="00062A16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[If obtained, please state the final mark obtained and the rating scale used (min-max). If still to be obtained, please use this box to indicate the foreseen date for obtainment]</w:t>
            </w:r>
            <w:r w:rsidR="00062A16">
              <w:rPr>
                <w:rFonts w:ascii="Arial Narrow" w:hAnsi="Arial Narrow" w:cs="Arial Narrow"/>
                <w:kern w:val="1"/>
                <w:lang w:val="en-GB"/>
              </w:rPr>
              <w:t>. If no final mark is associated to the degree, indicate: “no mark given”.</w:t>
            </w:r>
          </w:p>
        </w:tc>
      </w:tr>
    </w:tbl>
    <w:p w14:paraId="0A655E1D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b/>
          <w:bCs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062A16" w14:paraId="1D450942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D847BD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graduation thesis</w:t>
            </w:r>
          </w:p>
        </w:tc>
      </w:tr>
    </w:tbl>
    <w:p w14:paraId="7C80FC85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3832BAFC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646875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Title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08514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240078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  <w:tr w:rsidR="00F74A3C" w:rsidRPr="00062A16" w14:paraId="1F4B3E11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3C22A7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Language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0A109F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2C873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[the language used to draft the thesis]</w:t>
            </w:r>
          </w:p>
        </w:tc>
      </w:tr>
      <w:tr w:rsidR="00F74A3C" w:rsidRPr="00062A16" w14:paraId="3696C89A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98CECB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Supervisor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42199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DB7EA8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  <w:tr w:rsidR="00F74A3C" w:rsidRPr="00062A16" w14:paraId="65387DC9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9A800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lastRenderedPageBreak/>
              <w:t>Thesis Summary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2F773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FC9866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[summary - 1000 characters]</w:t>
            </w:r>
          </w:p>
          <w:p w14:paraId="576F55B9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[if useful for the evaluation, attach a selection of graphic slides of the CV]</w:t>
            </w:r>
          </w:p>
        </w:tc>
      </w:tr>
    </w:tbl>
    <w:p w14:paraId="433E7138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b/>
          <w:bCs/>
          <w:kern w:val="1"/>
          <w:lang w:val="en-GB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4765B17F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8A4C15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publications and articles submitted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959A3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493E76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i/>
                <w:iCs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[Articles in journals and at scientific conferences, books, essays, published and award-winning competition projects,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etc.</w:t>
            </w:r>
            <w:r w:rsidRPr="00062A16">
              <w:rPr>
                <w:rFonts w:ascii="Arial Narrow" w:hAnsi="Arial Narrow" w:cs="Arial Narrow"/>
                <w:i/>
                <w:iCs/>
                <w:kern w:val="1"/>
                <w:lang w:val="en-GB"/>
              </w:rPr>
              <w:t xml:space="preserve"> </w:t>
            </w:r>
            <w:r w:rsidRPr="00062A16">
              <w:rPr>
                <w:rFonts w:ascii="Arial Narrow" w:hAnsi="Arial Narrow" w:cs="Arial Narrow"/>
                <w:kern w:val="1"/>
                <w:lang w:val="en-GB"/>
              </w:rPr>
              <w:t>]</w:t>
            </w:r>
            <w:proofErr w:type="gramEnd"/>
          </w:p>
          <w:p w14:paraId="37EE2DF4" w14:textId="77777777" w:rsidR="00F74A3C" w:rsidRPr="00062A16" w:rsidRDefault="00F74A3C" w:rsidP="00260AE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[Enclose as attachments the most significant (maximum </w:t>
            </w:r>
            <w:r w:rsidR="00260AEF">
              <w:rPr>
                <w:rFonts w:ascii="Arial Narrow" w:hAnsi="Arial Narrow" w:cs="Arial Narrow"/>
                <w:kern w:val="1"/>
                <w:lang w:val="en-GB"/>
              </w:rPr>
              <w:t>2</w:t>
            </w:r>
            <w:r w:rsidRPr="00062A16">
              <w:rPr>
                <w:rFonts w:ascii="Arial Narrow" w:hAnsi="Arial Narrow" w:cs="Arial Narrow"/>
                <w:kern w:val="1"/>
                <w:lang w:val="en-GB"/>
              </w:rPr>
              <w:t>)]</w:t>
            </w:r>
          </w:p>
        </w:tc>
      </w:tr>
    </w:tbl>
    <w:p w14:paraId="23573665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p w14:paraId="63CE91B0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0309EA31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B7F458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Author(s) and title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257A8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DB8854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  <w:tr w:rsidR="00F74A3C" w:rsidRPr="00062A16" w14:paraId="02919051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6A0E07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Language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A8ED2D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9F9E88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[the language of the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publication ]</w:t>
            </w:r>
            <w:proofErr w:type="gramEnd"/>
          </w:p>
        </w:tc>
      </w:tr>
      <w:tr w:rsidR="00F74A3C" w:rsidRPr="00062A16" w14:paraId="29EDA309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5A1CCA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Publication place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0F2F0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8CE30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[specify the title of journal, conference or any other place of publication of the work]</w:t>
            </w:r>
          </w:p>
        </w:tc>
      </w:tr>
      <w:tr w:rsidR="00F74A3C" w:rsidRPr="00062A16" w14:paraId="6C34B303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946BE9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Date of publication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FC82B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30763B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[indicate if published, otherwise indicate "submitted"]</w:t>
            </w:r>
          </w:p>
        </w:tc>
      </w:tr>
    </w:tbl>
    <w:p w14:paraId="3CC4646A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b/>
          <w:bCs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062A16" w14:paraId="07090890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4D06C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certifications</w:t>
            </w:r>
          </w:p>
        </w:tc>
      </w:tr>
    </w:tbl>
    <w:p w14:paraId="009A25C1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7F381950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A6FB6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GRE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06C72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120AE0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[indicate date and mark obtained]</w:t>
            </w:r>
          </w:p>
        </w:tc>
      </w:tr>
      <w:tr w:rsidR="00F74A3C" w:rsidRPr="00062A16" w14:paraId="5678F9E3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3003E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GMAT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11A548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FE8D2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[indicate date and mark obtained] </w:t>
            </w:r>
          </w:p>
        </w:tc>
      </w:tr>
      <w:tr w:rsidR="00F74A3C" w:rsidRPr="00062A16" w14:paraId="06DA97DA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175D9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Certifications of language knowledge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6D774A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863637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[indicate type of certification, date and mark obtained]</w:t>
            </w:r>
          </w:p>
        </w:tc>
      </w:tr>
    </w:tbl>
    <w:p w14:paraId="0B003EB2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b/>
          <w:bCs/>
          <w:kern w:val="1"/>
          <w:lang w:val="en-GB"/>
        </w:rPr>
      </w:pPr>
    </w:p>
    <w:p w14:paraId="2371E47E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b/>
          <w:bCs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062A16" w14:paraId="2FF9B98C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578798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 xml:space="preserve">Work </w:t>
            </w:r>
            <w:proofErr w:type="gramStart"/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experience,  stages</w:t>
            </w:r>
            <w:proofErr w:type="gramEnd"/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, studies abroad</w:t>
            </w:r>
          </w:p>
        </w:tc>
      </w:tr>
    </w:tbl>
    <w:p w14:paraId="1A4FF5D8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jc w:val="both"/>
        <w:rPr>
          <w:rFonts w:ascii="Arial Narrow" w:hAnsi="Arial Narrow" w:cs="Arial Narrow"/>
          <w:kern w:val="1"/>
          <w:lang w:val="en-GB"/>
        </w:rPr>
      </w:pPr>
      <w:r w:rsidRPr="00062A16">
        <w:rPr>
          <w:rFonts w:ascii="Arial Narrow" w:hAnsi="Arial Narrow" w:cs="Arial Narrow"/>
          <w:b/>
          <w:bCs/>
          <w:kern w:val="1"/>
          <w:lang w:val="en-GB"/>
        </w:rPr>
        <w:tab/>
      </w:r>
    </w:p>
    <w:tbl>
      <w:tblPr>
        <w:tblW w:w="0" w:type="auto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19632184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972BF9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sz w:val="18"/>
                <w:szCs w:val="18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lang w:val="en-GB"/>
              </w:rPr>
              <w:t xml:space="preserve">• </w:t>
            </w:r>
            <w:r w:rsidRPr="00062A16">
              <w:rPr>
                <w:rFonts w:ascii="Arial Narrow" w:hAnsi="Arial Narrow" w:cs="Arial Narrow"/>
                <w:kern w:val="1"/>
                <w:lang w:val="en-GB"/>
              </w:rPr>
              <w:t>Date (from – to)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7EB465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DB3E5D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lang w:val="en-GB"/>
              </w:rPr>
              <w:t xml:space="preserve"> </w:t>
            </w: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[start with the latest information and list separately each relevant positions occupied] </w:t>
            </w:r>
          </w:p>
          <w:p w14:paraId="4AF44E0D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  <w:tr w:rsidR="00F74A3C" w:rsidRPr="00062A16" w14:paraId="7A5FAF17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0981CC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sz w:val="18"/>
                <w:szCs w:val="18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lang w:val="en-GB"/>
              </w:rPr>
              <w:t xml:space="preserve">• </w:t>
            </w: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Name and address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of  firm</w:t>
            </w:r>
            <w:proofErr w:type="gramEnd"/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/university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C53579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A1059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  <w:tr w:rsidR="00F74A3C" w:rsidRPr="00062A16" w14:paraId="29886FD2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CD0BA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lang w:val="en-GB"/>
              </w:rPr>
              <w:t xml:space="preserve">• </w:t>
            </w:r>
            <w:r w:rsidRPr="00062A16">
              <w:rPr>
                <w:rFonts w:ascii="Arial Narrow" w:hAnsi="Arial Narrow" w:cs="Arial Narrow"/>
                <w:kern w:val="1"/>
                <w:lang w:val="en-GB"/>
              </w:rPr>
              <w:t>Type of business or sector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43E626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E0FE4C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  <w:tr w:rsidR="00F74A3C" w:rsidRPr="00062A16" w14:paraId="1CF159C8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368654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sz w:val="18"/>
                <w:szCs w:val="18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lang w:val="en-GB"/>
              </w:rPr>
              <w:t xml:space="preserve">• </w:t>
            </w:r>
            <w:r w:rsidRPr="00062A16">
              <w:rPr>
                <w:rFonts w:ascii="Arial Narrow" w:hAnsi="Arial Narrow" w:cs="Arial Narrow"/>
                <w:kern w:val="1"/>
                <w:lang w:val="en-GB"/>
              </w:rPr>
              <w:t>Type of employment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CC49D0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388FCC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  <w:tr w:rsidR="00F74A3C" w:rsidRPr="00062A16" w14:paraId="351C8BA0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0E0ADF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sz w:val="18"/>
                <w:szCs w:val="18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lang w:val="en-GB"/>
              </w:rPr>
              <w:t xml:space="preserve">• </w:t>
            </w:r>
            <w:r w:rsidRPr="00062A16">
              <w:rPr>
                <w:rFonts w:ascii="Arial Narrow" w:hAnsi="Arial Narrow" w:cs="Arial Narrow"/>
                <w:kern w:val="1"/>
                <w:lang w:val="en-GB"/>
              </w:rPr>
              <w:t>Main activities and responsibilities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C3F637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C9505B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</w:tbl>
    <w:p w14:paraId="2325476D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p w14:paraId="6831F351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  <w:r w:rsidRPr="00062A16">
        <w:rPr>
          <w:rFonts w:ascii="Arial Narrow" w:hAnsi="Arial Narrow" w:cs="Arial Narrow"/>
          <w:b/>
          <w:bCs/>
          <w:kern w:val="1"/>
          <w:lang w:val="en-GB"/>
        </w:rPr>
        <w:br w:type="page"/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062A16" w14:paraId="5BCCDC86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5058A5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lastRenderedPageBreak/>
              <w:t xml:space="preserve">Personal skills and competences </w:t>
            </w:r>
          </w:p>
          <w:p w14:paraId="2865933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Acquired in the course of life and career but not necessarily evidenced by formal certificates and diplomas.</w:t>
            </w:r>
          </w:p>
        </w:tc>
      </w:tr>
    </w:tbl>
    <w:p w14:paraId="5D34E814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373E7E12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B83A94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  <w:t>Mother tongue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AC2E8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811CE7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b/>
                <w:bCs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lang w:val="en-GB"/>
              </w:rPr>
              <w:t xml:space="preserve">[Specify mother </w:t>
            </w:r>
            <w:proofErr w:type="gramStart"/>
            <w:r w:rsidRPr="00062A16">
              <w:rPr>
                <w:rFonts w:ascii="Arial Narrow" w:hAnsi="Arial Narrow" w:cs="Arial Narrow"/>
                <w:b/>
                <w:bCs/>
                <w:kern w:val="1"/>
                <w:lang w:val="en-GB"/>
              </w:rPr>
              <w:t>tongue  ]</w:t>
            </w:r>
            <w:proofErr w:type="gramEnd"/>
          </w:p>
        </w:tc>
      </w:tr>
    </w:tbl>
    <w:p w14:paraId="73773C32" w14:textId="77777777" w:rsidR="00F74A3C" w:rsidRPr="00062A16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062A16" w14:paraId="704A688C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4D4B3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  <w:t>Other language(s)</w:t>
            </w:r>
          </w:p>
        </w:tc>
      </w:tr>
    </w:tbl>
    <w:p w14:paraId="7199A337" w14:textId="77777777" w:rsidR="00F74A3C" w:rsidRPr="00062A16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 Narrow" w:hAnsi="Arial Narrow" w:cs="Arial Narrow"/>
          <w:kern w:val="1"/>
          <w:sz w:val="10"/>
          <w:szCs w:val="10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1A317D3C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176599" w14:textId="77777777" w:rsidR="00F74A3C" w:rsidRPr="00062A16" w:rsidRDefault="00F74A3C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 Narrow" w:hAnsi="Arial Narrow" w:cs="Arial Narrow"/>
                <w:b/>
                <w:bCs/>
                <w:kern w:val="1"/>
                <w:lang w:val="en-GB"/>
              </w:rPr>
            </w:pP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A178B8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A11864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b/>
                <w:bCs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lang w:val="en-GB"/>
              </w:rPr>
              <w:t>[ specify the language]</w:t>
            </w:r>
          </w:p>
        </w:tc>
      </w:tr>
      <w:tr w:rsidR="00F74A3C" w:rsidRPr="00062A16" w14:paraId="7BE16B47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9E3684" w14:textId="77777777" w:rsidR="00F74A3C" w:rsidRPr="00062A16" w:rsidRDefault="00F74A3C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• reading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9E7059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48CCB0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[Indicate level: excellent, good,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elementary ]</w:t>
            </w:r>
            <w:proofErr w:type="gramEnd"/>
          </w:p>
        </w:tc>
      </w:tr>
      <w:tr w:rsidR="00F74A3C" w:rsidRPr="00062A16" w14:paraId="0DC643F5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DD7FDA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• writing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7E87D0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2D2A8E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[Indicate level: excellent, good,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elementary ]</w:t>
            </w:r>
            <w:proofErr w:type="gramEnd"/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 </w:t>
            </w:r>
          </w:p>
        </w:tc>
      </w:tr>
      <w:tr w:rsidR="00F74A3C" w:rsidRPr="00062A16" w14:paraId="2D8AFEB6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29D497" w14:textId="77777777" w:rsidR="00F74A3C" w:rsidRPr="00062A16" w:rsidRDefault="00F74A3C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• speaking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CD5C6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5DBF91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[Indicate level: excellent, good,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elementary ]</w:t>
            </w:r>
            <w:proofErr w:type="gramEnd"/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 </w:t>
            </w:r>
          </w:p>
        </w:tc>
      </w:tr>
    </w:tbl>
    <w:p w14:paraId="485A5F36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49847EFC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03855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  <w:t xml:space="preserve">Social skills and competences </w:t>
            </w:r>
          </w:p>
          <w:p w14:paraId="781E411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</w:pPr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Living and working with other people, in multicultural environments, in positions where communication is important and situations where teamwork is essential (</w:t>
            </w:r>
            <w:proofErr w:type="gramStart"/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e</w:t>
            </w:r>
            <w:r w:rsid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.</w:t>
            </w:r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g.</w:t>
            </w:r>
            <w:proofErr w:type="gramEnd"/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 xml:space="preserve"> Culture and sports), etc.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B36F2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BB67A8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[description of these competences and indicate where they were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acquired ]</w:t>
            </w:r>
            <w:proofErr w:type="gramEnd"/>
          </w:p>
        </w:tc>
      </w:tr>
    </w:tbl>
    <w:p w14:paraId="7B085333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0DB6D846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6CBA9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kern w:val="1"/>
                <w:sz w:val="16"/>
                <w:szCs w:val="16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  <w:t xml:space="preserve">Organisational skills and competences  </w:t>
            </w:r>
            <w:r w:rsidRPr="00062A16">
              <w:rPr>
                <w:kern w:val="1"/>
                <w:sz w:val="16"/>
                <w:szCs w:val="16"/>
                <w:lang w:val="en-GB"/>
              </w:rPr>
              <w:t xml:space="preserve"> </w:t>
            </w:r>
          </w:p>
          <w:p w14:paraId="2B3E545F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</w:pPr>
            <w:proofErr w:type="gramStart"/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E</w:t>
            </w:r>
            <w:r w:rsid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.</w:t>
            </w:r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g.</w:t>
            </w:r>
            <w:proofErr w:type="gramEnd"/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 xml:space="preserve"> coordination and management of people, projects and budgets; at work, in voluntary work (e</w:t>
            </w:r>
            <w:r w:rsid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.</w:t>
            </w:r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g. culture and sports) and at home, etc.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37987B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E1639A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[description of these competences and indicate where they were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acquired ]</w:t>
            </w:r>
            <w:proofErr w:type="gramEnd"/>
          </w:p>
        </w:tc>
      </w:tr>
    </w:tbl>
    <w:p w14:paraId="3A93BA4A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5A765627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5E7FF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  <w:t xml:space="preserve">Technical skills and competences </w:t>
            </w:r>
          </w:p>
          <w:p w14:paraId="545F69AA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 xml:space="preserve">With computers, specific kinds of equipment, machinery, etc.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65772C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99B9B6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[description of these competences and indicate where they were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acquired ]</w:t>
            </w:r>
            <w:proofErr w:type="gramEnd"/>
          </w:p>
        </w:tc>
      </w:tr>
    </w:tbl>
    <w:p w14:paraId="08D40A9C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32578F59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A7C07D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sz w:val="22"/>
                <w:szCs w:val="22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  <w:t>Artistic skills and competences</w:t>
            </w:r>
          </w:p>
          <w:p w14:paraId="43904FA1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b/>
                <w:bCs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 xml:space="preserve">Music, writing, drawing etc.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4BB3A0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36B652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[description of these competences and indicate where they were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acquired ]</w:t>
            </w:r>
            <w:proofErr w:type="gramEnd"/>
          </w:p>
          <w:p w14:paraId="36FD66A5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kern w:val="1"/>
                <w:lang w:val="en-GB"/>
              </w:rPr>
            </w:pPr>
          </w:p>
        </w:tc>
      </w:tr>
    </w:tbl>
    <w:p w14:paraId="64232724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70CBAEC7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A179CE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i/>
                <w:iCs/>
                <w:kern w:val="1"/>
                <w:sz w:val="16"/>
                <w:szCs w:val="16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  <w:t xml:space="preserve">Other skills and competences </w:t>
            </w:r>
          </w:p>
          <w:p w14:paraId="54CA92A0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i/>
                <w:iCs/>
                <w:kern w:val="1"/>
                <w:sz w:val="18"/>
                <w:szCs w:val="18"/>
                <w:lang w:val="en-GB"/>
              </w:rPr>
              <w:t>Competences not mentioned above.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67E634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F7502C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[description of these competences and indicate where they were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acquired ]</w:t>
            </w:r>
            <w:proofErr w:type="gramEnd"/>
          </w:p>
        </w:tc>
      </w:tr>
    </w:tbl>
    <w:p w14:paraId="50FCFFCE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p w14:paraId="14EE50E3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062A16" w14:paraId="67769CCC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A1E025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Additional information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20B072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1E10C8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[Enclose here any other information that may be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relevant ]</w:t>
            </w:r>
            <w:proofErr w:type="gramEnd"/>
          </w:p>
        </w:tc>
      </w:tr>
    </w:tbl>
    <w:p w14:paraId="4C6A3DA3" w14:textId="77777777" w:rsidR="00F74A3C" w:rsidRPr="00062A16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 Narrow" w:hAnsi="Arial Narrow" w:cs="Arial Narrow"/>
          <w:kern w:val="1"/>
          <w:lang w:val="en-GB"/>
        </w:rPr>
      </w:pPr>
    </w:p>
    <w:p w14:paraId="22CB75E6" w14:textId="77777777" w:rsidR="00F74A3C" w:rsidRPr="00062A16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 Narrow" w:hAnsi="Arial Narrow" w:cs="Arial Narrow"/>
          <w:kern w:val="1"/>
          <w:sz w:val="16"/>
          <w:szCs w:val="16"/>
          <w:lang w:val="en-GB"/>
        </w:rPr>
      </w:pPr>
    </w:p>
    <w:tbl>
      <w:tblPr>
        <w:tblW w:w="13399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43"/>
        <w:gridCol w:w="284"/>
        <w:gridCol w:w="7229"/>
      </w:tblGrid>
      <w:tr w:rsidR="00F74A3C" w:rsidRPr="00062A16" w14:paraId="58B2F4C5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76D0AB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</w:pPr>
            <w:r w:rsidRPr="00062A16">
              <w:rPr>
                <w:rFonts w:ascii="Arial Narrow" w:hAnsi="Arial Narrow" w:cs="Arial Narrow"/>
                <w:b/>
                <w:bCs/>
                <w:kern w:val="1"/>
                <w:sz w:val="24"/>
                <w:szCs w:val="24"/>
                <w:lang w:val="en-GB"/>
              </w:rPr>
              <w:t>annexes</w:t>
            </w:r>
          </w:p>
        </w:tc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302156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b/>
                <w:bCs/>
                <w:kern w:val="1"/>
                <w:lang w:val="en-GB"/>
              </w:rPr>
            </w:pP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7BCBC3" w14:textId="77777777" w:rsidR="00F74A3C" w:rsidRPr="00062A1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 Narrow" w:hAnsi="Arial Narrow" w:cs="Arial Narrow"/>
                <w:kern w:val="1"/>
                <w:lang w:val="en-GB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44EAC8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[List any items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attached ]</w:t>
            </w:r>
            <w:proofErr w:type="gramEnd"/>
          </w:p>
          <w:p w14:paraId="2EEFC6B6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>[Mandatory attachments in the application:</w:t>
            </w:r>
          </w:p>
          <w:p w14:paraId="3FA6F59B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  <w:r w:rsidRPr="00062A16">
              <w:rPr>
                <w:rFonts w:ascii="Arial Narrow" w:hAnsi="Arial Narrow" w:cs="Arial Narrow"/>
                <w:kern w:val="1"/>
                <w:lang w:val="en-GB"/>
              </w:rPr>
              <w:t xml:space="preserve">see indications above and the official call for </w:t>
            </w:r>
            <w:proofErr w:type="gramStart"/>
            <w:r w:rsidRPr="00062A16">
              <w:rPr>
                <w:rFonts w:ascii="Arial Narrow" w:hAnsi="Arial Narrow" w:cs="Arial Narrow"/>
                <w:kern w:val="1"/>
                <w:lang w:val="en-GB"/>
              </w:rPr>
              <w:t>positions ]</w:t>
            </w:r>
            <w:proofErr w:type="gramEnd"/>
          </w:p>
          <w:p w14:paraId="03290BB6" w14:textId="77777777" w:rsidR="00F74A3C" w:rsidRPr="00062A1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 Narrow" w:hAnsi="Arial Narrow" w:cs="Arial Narrow"/>
                <w:kern w:val="1"/>
                <w:lang w:val="en-GB"/>
              </w:rPr>
            </w:pPr>
          </w:p>
        </w:tc>
      </w:tr>
    </w:tbl>
    <w:p w14:paraId="6465177D" w14:textId="77777777" w:rsidR="00F74A3C" w:rsidRPr="00062A16" w:rsidRDefault="00F74A3C">
      <w:pPr>
        <w:widowControl w:val="0"/>
        <w:autoSpaceDE w:val="0"/>
        <w:autoSpaceDN w:val="0"/>
        <w:adjustRightInd w:val="0"/>
        <w:ind w:right="-2"/>
        <w:rPr>
          <w:rFonts w:ascii="Arial Narrow" w:hAnsi="Arial Narrow" w:cs="Arial Narrow"/>
          <w:kern w:val="1"/>
          <w:lang w:val="en-GB"/>
        </w:rPr>
      </w:pPr>
    </w:p>
    <w:sectPr w:rsidR="00F74A3C" w:rsidRPr="00062A16">
      <w:pgSz w:w="11905" w:h="16837"/>
      <w:pgMar w:top="851" w:right="1797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3AD5AAE"/>
    <w:multiLevelType w:val="hybridMultilevel"/>
    <w:tmpl w:val="DA42C07A"/>
    <w:lvl w:ilvl="0" w:tplc="DFCEA440">
      <w:start w:val="1"/>
      <w:numFmt w:val="decimal"/>
      <w:lvlText w:val="%1)"/>
      <w:lvlJc w:val="left"/>
      <w:pPr>
        <w:ind w:left="39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16"/>
    <w:rsid w:val="00062A16"/>
    <w:rsid w:val="00085D27"/>
    <w:rsid w:val="000A19A8"/>
    <w:rsid w:val="000E35DE"/>
    <w:rsid w:val="0010178C"/>
    <w:rsid w:val="0019689C"/>
    <w:rsid w:val="00205108"/>
    <w:rsid w:val="00235674"/>
    <w:rsid w:val="00260AEF"/>
    <w:rsid w:val="002D479D"/>
    <w:rsid w:val="00473549"/>
    <w:rsid w:val="00576B0C"/>
    <w:rsid w:val="0058245E"/>
    <w:rsid w:val="006B271A"/>
    <w:rsid w:val="00754495"/>
    <w:rsid w:val="009961E0"/>
    <w:rsid w:val="009D5354"/>
    <w:rsid w:val="00A14364"/>
    <w:rsid w:val="00B670CD"/>
    <w:rsid w:val="00B829E9"/>
    <w:rsid w:val="00BD3505"/>
    <w:rsid w:val="00ED6944"/>
    <w:rsid w:val="00F74A3C"/>
    <w:rsid w:val="00F9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20F49"/>
  <w14:defaultImageDpi w14:val="0"/>
  <w15:docId w15:val="{C97030C5-AB58-4C51-9452-3DE7DAB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0CD"/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B670CD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basedOn w:val="a"/>
    <w:uiPriority w:val="34"/>
    <w:qFormat/>
    <w:rsid w:val="002D4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3777</Characters>
  <Application>Microsoft Office Word</Application>
  <DocSecurity>4</DocSecurity>
  <Lines>31</Lines>
  <Paragraphs>8</Paragraphs>
  <ScaleCrop>false</ScaleCrop>
  <Company>SOLIDARIO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dc:description/>
  <cp:lastModifiedBy>chen1998sy@gmail.com</cp:lastModifiedBy>
  <cp:revision>2</cp:revision>
  <cp:lastPrinted>2015-04-22T09:31:00Z</cp:lastPrinted>
  <dcterms:created xsi:type="dcterms:W3CDTF">2025-12-16T02:22:00Z</dcterms:created>
  <dcterms:modified xsi:type="dcterms:W3CDTF">2025-12-16T02:22:00Z</dcterms:modified>
</cp:coreProperties>
</file>